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9BA55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推荐赤峰学院优秀研究生指导教师汇总名单</w:t>
      </w:r>
    </w:p>
    <w:p w14:paraId="1D57F259">
      <w:pPr>
        <w:rPr>
          <w:rFonts w:hint="default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学院名称：                               党政负责人签字：                                            填表日期：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482"/>
        <w:gridCol w:w="1042"/>
        <w:gridCol w:w="1289"/>
        <w:gridCol w:w="2524"/>
        <w:gridCol w:w="4336"/>
        <w:gridCol w:w="2197"/>
      </w:tblGrid>
      <w:tr w14:paraId="7CBE2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02" w:type="dxa"/>
            <w:vAlign w:val="center"/>
          </w:tcPr>
          <w:p w14:paraId="6EE93AF7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专业</w:t>
            </w:r>
          </w:p>
        </w:tc>
        <w:tc>
          <w:tcPr>
            <w:tcW w:w="1482" w:type="dxa"/>
            <w:vAlign w:val="center"/>
          </w:tcPr>
          <w:p w14:paraId="7F5D1907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姓名</w:t>
            </w:r>
          </w:p>
        </w:tc>
        <w:tc>
          <w:tcPr>
            <w:tcW w:w="1042" w:type="dxa"/>
            <w:vAlign w:val="center"/>
          </w:tcPr>
          <w:p w14:paraId="3FEE6927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性别</w:t>
            </w:r>
          </w:p>
        </w:tc>
        <w:tc>
          <w:tcPr>
            <w:tcW w:w="1289" w:type="dxa"/>
            <w:vAlign w:val="center"/>
          </w:tcPr>
          <w:p w14:paraId="1DECAEAF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职称</w:t>
            </w:r>
          </w:p>
        </w:tc>
        <w:tc>
          <w:tcPr>
            <w:tcW w:w="2524" w:type="dxa"/>
            <w:vAlign w:val="center"/>
          </w:tcPr>
          <w:p w14:paraId="20EFF512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研究生人数（完整指导三年以上）</w:t>
            </w:r>
          </w:p>
        </w:tc>
        <w:tc>
          <w:tcPr>
            <w:tcW w:w="4336" w:type="dxa"/>
            <w:vAlign w:val="center"/>
          </w:tcPr>
          <w:p w14:paraId="3465482C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近三年主要科研成果（简写类型、数量）</w:t>
            </w:r>
          </w:p>
        </w:tc>
        <w:tc>
          <w:tcPr>
            <w:tcW w:w="2197" w:type="dxa"/>
            <w:vAlign w:val="center"/>
          </w:tcPr>
          <w:p w14:paraId="0FDB9F83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备注</w:t>
            </w:r>
          </w:p>
        </w:tc>
      </w:tr>
      <w:tr w14:paraId="14178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</w:tcPr>
          <w:p w14:paraId="10171C2F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82" w:type="dxa"/>
          </w:tcPr>
          <w:p w14:paraId="395C6A6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42" w:type="dxa"/>
          </w:tcPr>
          <w:p w14:paraId="5BD242A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89" w:type="dxa"/>
          </w:tcPr>
          <w:p w14:paraId="04D7DD0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24" w:type="dxa"/>
          </w:tcPr>
          <w:p w14:paraId="682934C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336" w:type="dxa"/>
          </w:tcPr>
          <w:p w14:paraId="1B1EA5A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color w:val="FF0000"/>
                <w:vertAlign w:val="baseline"/>
                <w:lang w:val="en-US" w:eastAsia="zh-CN"/>
              </w:rPr>
              <w:t>项目XX项；论文XX篇；科研获奖XX项；专利XX项；指导校级以上优秀硕士论文XX篇等</w:t>
            </w:r>
          </w:p>
        </w:tc>
        <w:tc>
          <w:tcPr>
            <w:tcW w:w="2197" w:type="dxa"/>
          </w:tcPr>
          <w:p w14:paraId="5038F10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F880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</w:tcPr>
          <w:p w14:paraId="4080930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82" w:type="dxa"/>
          </w:tcPr>
          <w:p w14:paraId="53033EB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42" w:type="dxa"/>
          </w:tcPr>
          <w:p w14:paraId="243EAB3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89" w:type="dxa"/>
          </w:tcPr>
          <w:p w14:paraId="2316422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24" w:type="dxa"/>
          </w:tcPr>
          <w:p w14:paraId="7A44457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336" w:type="dxa"/>
          </w:tcPr>
          <w:p w14:paraId="294E8C8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97" w:type="dxa"/>
          </w:tcPr>
          <w:p w14:paraId="2074A67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F6F4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</w:tcPr>
          <w:p w14:paraId="77A7D1C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82" w:type="dxa"/>
          </w:tcPr>
          <w:p w14:paraId="4ABA3AC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42" w:type="dxa"/>
          </w:tcPr>
          <w:p w14:paraId="4B701C9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89" w:type="dxa"/>
          </w:tcPr>
          <w:p w14:paraId="55A66D5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24" w:type="dxa"/>
          </w:tcPr>
          <w:p w14:paraId="5E44EF8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336" w:type="dxa"/>
          </w:tcPr>
          <w:p w14:paraId="6F158A4A">
            <w:pPr>
              <w:rPr>
                <w:rFonts w:hint="default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197" w:type="dxa"/>
          </w:tcPr>
          <w:p w14:paraId="7FED864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A161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</w:tcPr>
          <w:p w14:paraId="114DFBA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82" w:type="dxa"/>
          </w:tcPr>
          <w:p w14:paraId="23E8C80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42" w:type="dxa"/>
          </w:tcPr>
          <w:p w14:paraId="4A97A2A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89" w:type="dxa"/>
          </w:tcPr>
          <w:p w14:paraId="5A066AC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24" w:type="dxa"/>
          </w:tcPr>
          <w:p w14:paraId="61AA279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336" w:type="dxa"/>
          </w:tcPr>
          <w:p w14:paraId="61042AA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97" w:type="dxa"/>
          </w:tcPr>
          <w:p w14:paraId="6EB3774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ECF5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</w:tcPr>
          <w:p w14:paraId="78920CA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82" w:type="dxa"/>
          </w:tcPr>
          <w:p w14:paraId="596257B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42" w:type="dxa"/>
          </w:tcPr>
          <w:p w14:paraId="1505B25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89" w:type="dxa"/>
          </w:tcPr>
          <w:p w14:paraId="63628B40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24" w:type="dxa"/>
          </w:tcPr>
          <w:p w14:paraId="792B5C2E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336" w:type="dxa"/>
          </w:tcPr>
          <w:p w14:paraId="5AAE4D4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97" w:type="dxa"/>
          </w:tcPr>
          <w:p w14:paraId="572B741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2378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</w:tcPr>
          <w:p w14:paraId="252E71D9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82" w:type="dxa"/>
          </w:tcPr>
          <w:p w14:paraId="502870B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42" w:type="dxa"/>
          </w:tcPr>
          <w:p w14:paraId="3BCE567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89" w:type="dxa"/>
          </w:tcPr>
          <w:p w14:paraId="3983BA7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24" w:type="dxa"/>
          </w:tcPr>
          <w:p w14:paraId="1F792456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336" w:type="dxa"/>
          </w:tcPr>
          <w:p w14:paraId="0359D69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97" w:type="dxa"/>
          </w:tcPr>
          <w:p w14:paraId="61C8AF4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C494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</w:tcPr>
          <w:p w14:paraId="3919887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82" w:type="dxa"/>
          </w:tcPr>
          <w:p w14:paraId="4CDA004C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42" w:type="dxa"/>
          </w:tcPr>
          <w:p w14:paraId="4D479571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89" w:type="dxa"/>
          </w:tcPr>
          <w:p w14:paraId="69B1B33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24" w:type="dxa"/>
          </w:tcPr>
          <w:p w14:paraId="609E34AD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336" w:type="dxa"/>
          </w:tcPr>
          <w:p w14:paraId="319DA025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97" w:type="dxa"/>
          </w:tcPr>
          <w:p w14:paraId="6372507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5AE0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2" w:type="dxa"/>
          </w:tcPr>
          <w:p w14:paraId="7624C484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482" w:type="dxa"/>
          </w:tcPr>
          <w:p w14:paraId="705D7852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042" w:type="dxa"/>
          </w:tcPr>
          <w:p w14:paraId="5CDACE53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89" w:type="dxa"/>
          </w:tcPr>
          <w:p w14:paraId="52F2E2B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24" w:type="dxa"/>
          </w:tcPr>
          <w:p w14:paraId="5B5F071B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4336" w:type="dxa"/>
          </w:tcPr>
          <w:p w14:paraId="6C94F15A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197" w:type="dxa"/>
          </w:tcPr>
          <w:p w14:paraId="54DCCF27"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1C0150B8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2D3A58"/>
    <w:rsid w:val="15605964"/>
    <w:rsid w:val="3FDE181E"/>
    <w:rsid w:val="5B2D3A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105</Characters>
  <Lines>0</Lines>
  <Paragraphs>0</Paragraphs>
  <TotalTime>1</TotalTime>
  <ScaleCrop>false</ScaleCrop>
  <LinksUpToDate>false</LinksUpToDate>
  <CharactersWithSpaces>180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2025-09-12T02:55:00Z</dcterms:created>
  <dc:creator>翔(^.^)</dc:creator>
  <cp:lastModifiedBy>翔(^.^)</cp:lastModifiedBy>
  <dcterms:modified xsi:type="dcterms:W3CDTF">2025-09-12T03:12:41Z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3FF91FCC95FA48778BF104D2669B8ED3_11</vt:lpwstr>
  </property>
  <property fmtid="{D5CDD505-2E9C-101B-9397-08002B2CF9AE}" pid="4" name="KSOTemplateDocerSaveRecord">
    <vt:lpwstr>eyJoZGlkIjoiZGZlZDUxZWQwNmVmZGM2ZjdjNzEwZmE2NmU3NjdiYzIiLCJ1c2VySWQiOiIzMDg5NDU2MzEifQ==</vt:lpwstr>
  </property>
</Properties>
</file>